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28" w:rsidRPr="003C371C" w:rsidRDefault="00CE0D5D" w:rsidP="005D7E6B">
      <w:pPr>
        <w:jc w:val="center"/>
        <w:rPr>
          <w:sz w:val="22"/>
        </w:rPr>
      </w:pPr>
      <w:r w:rsidRPr="003C371C">
        <w:rPr>
          <w:b/>
          <w:sz w:val="22"/>
        </w:rPr>
        <w:t xml:space="preserve">NEW PATIENT PAPERWORK: </w:t>
      </w:r>
      <w:r w:rsidR="00150FB0" w:rsidRPr="003C371C">
        <w:rPr>
          <w:b/>
          <w:sz w:val="22"/>
        </w:rPr>
        <w:t>ADULT CASE HISTORY</w:t>
      </w:r>
    </w:p>
    <w:p w:rsidR="00150FB0" w:rsidRPr="003C371C" w:rsidRDefault="003C142F" w:rsidP="00150FB0">
      <w:pPr>
        <w:rPr>
          <w:b/>
          <w:sz w:val="20"/>
          <w:szCs w:val="21"/>
        </w:rPr>
      </w:pPr>
      <w:r w:rsidRPr="003C371C">
        <w:rPr>
          <w:b/>
          <w:sz w:val="20"/>
          <w:szCs w:val="21"/>
        </w:rPr>
        <w:t>GENERAL INFORMATION</w:t>
      </w:r>
      <w:r w:rsidR="00150FB0" w:rsidRPr="003C371C">
        <w:rPr>
          <w:b/>
          <w:sz w:val="20"/>
          <w:szCs w:val="21"/>
        </w:rPr>
        <w:t>:</w:t>
      </w:r>
    </w:p>
    <w:tbl>
      <w:tblPr>
        <w:tblStyle w:val="TableGrid"/>
        <w:tblW w:w="0" w:type="auto"/>
        <w:tblLook w:val="04A0"/>
      </w:tblPr>
      <w:tblGrid>
        <w:gridCol w:w="2697"/>
        <w:gridCol w:w="2698"/>
        <w:gridCol w:w="1890"/>
        <w:gridCol w:w="360"/>
        <w:gridCol w:w="447"/>
        <w:gridCol w:w="2698"/>
      </w:tblGrid>
      <w:tr w:rsidR="005A6C18" w:rsidRPr="003C371C" w:rsidTr="003C371C">
        <w:trPr>
          <w:trHeight w:val="432"/>
        </w:trPr>
        <w:tc>
          <w:tcPr>
            <w:tcW w:w="7645" w:type="dxa"/>
            <w:gridSpan w:val="4"/>
          </w:tcPr>
          <w:p w:rsidR="009A0AB7" w:rsidRPr="003C371C" w:rsidRDefault="005A6C18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Name (Last, First, MI):</w:t>
            </w:r>
          </w:p>
          <w:p w:rsidR="009A0AB7" w:rsidRPr="003C371C" w:rsidRDefault="009A0AB7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145" w:type="dxa"/>
            <w:gridSpan w:val="2"/>
          </w:tcPr>
          <w:p w:rsidR="009A0AB7" w:rsidRPr="003C371C" w:rsidRDefault="005A6C18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Birthdate (MM/DD/YYYY):</w:t>
            </w:r>
          </w:p>
          <w:p w:rsidR="009A0AB7" w:rsidRPr="003C371C" w:rsidRDefault="009A0AB7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9A0AB7" w:rsidRPr="003C371C" w:rsidTr="003C371C">
        <w:trPr>
          <w:trHeight w:val="432"/>
        </w:trPr>
        <w:tc>
          <w:tcPr>
            <w:tcW w:w="10790" w:type="dxa"/>
            <w:gridSpan w:val="6"/>
          </w:tcPr>
          <w:p w:rsidR="009A0AB7" w:rsidRPr="003C371C" w:rsidRDefault="005A6C18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Spouse / Partner’s Name:</w:t>
            </w:r>
          </w:p>
          <w:p w:rsidR="009A0AB7" w:rsidRPr="003C371C" w:rsidRDefault="009A0AB7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DA0995" w:rsidRPr="003C371C" w:rsidTr="003C371C">
        <w:trPr>
          <w:trHeight w:val="432"/>
        </w:trPr>
        <w:tc>
          <w:tcPr>
            <w:tcW w:w="7645" w:type="dxa"/>
            <w:gridSpan w:val="4"/>
          </w:tcPr>
          <w:p w:rsidR="00DA0995" w:rsidRPr="003C371C" w:rsidRDefault="00DA0995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Home Address:</w:t>
            </w:r>
          </w:p>
          <w:p w:rsidR="00DA0995" w:rsidRPr="003C371C" w:rsidRDefault="00DA0995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145" w:type="dxa"/>
            <w:gridSpan w:val="2"/>
          </w:tcPr>
          <w:p w:rsidR="00DA0995" w:rsidRPr="003C371C" w:rsidRDefault="00DA0995" w:rsidP="00DA0995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City / State / Zip:</w:t>
            </w:r>
          </w:p>
          <w:p w:rsidR="00DA0995" w:rsidRPr="003C371C" w:rsidRDefault="00DA0995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9A0AB7" w:rsidRPr="003C371C" w:rsidTr="003C371C">
        <w:trPr>
          <w:trHeight w:val="432"/>
        </w:trPr>
        <w:tc>
          <w:tcPr>
            <w:tcW w:w="10790" w:type="dxa"/>
            <w:gridSpan w:val="6"/>
          </w:tcPr>
          <w:p w:rsidR="00DA0995" w:rsidRPr="003C371C" w:rsidRDefault="00DA0995" w:rsidP="00DA0995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Mailing Address (If Different):</w:t>
            </w:r>
          </w:p>
          <w:p w:rsidR="009A0AB7" w:rsidRPr="003C371C" w:rsidRDefault="009A0AB7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3C7C28" w:rsidRPr="003C371C" w:rsidTr="003C371C">
        <w:trPr>
          <w:trHeight w:val="432"/>
        </w:trPr>
        <w:tc>
          <w:tcPr>
            <w:tcW w:w="10790" w:type="dxa"/>
            <w:gridSpan w:val="6"/>
          </w:tcPr>
          <w:p w:rsidR="003C7C28" w:rsidRPr="003C371C" w:rsidRDefault="00DA0995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Email Address:</w:t>
            </w:r>
          </w:p>
          <w:p w:rsidR="003C7C28" w:rsidRPr="003C371C" w:rsidRDefault="003C7C28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9A0AB7" w:rsidRPr="003C371C" w:rsidTr="003C371C">
        <w:trPr>
          <w:trHeight w:val="432"/>
        </w:trPr>
        <w:tc>
          <w:tcPr>
            <w:tcW w:w="10790" w:type="dxa"/>
            <w:gridSpan w:val="6"/>
          </w:tcPr>
          <w:p w:rsidR="009A0AB7" w:rsidRPr="003C371C" w:rsidRDefault="005A6C18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 xml:space="preserve">Phone:                                                                                                                             </w:t>
            </w:r>
            <w:r w:rsidR="006362C5" w:rsidRPr="003C371C">
              <w:rPr>
                <w:rFonts w:ascii="Arial" w:hAnsi="Arial" w:cs="Arial"/>
                <w:sz w:val="16"/>
                <w:szCs w:val="18"/>
              </w:rPr>
              <w:t xml:space="preserve">                                     </w:t>
            </w:r>
            <w:r w:rsidRPr="003C371C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2F1A8C"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AB7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 w:rsidR="002F1A8C">
              <w:rPr>
                <w:rFonts w:ascii="Arial" w:hAnsi="Arial" w:cs="Arial"/>
                <w:color w:val="000000"/>
                <w:sz w:val="16"/>
                <w:szCs w:val="18"/>
              </w:rPr>
            </w:r>
            <w:r w:rsidR="002F1A8C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="002F1A8C"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Home  </w:t>
            </w:r>
            <w:r w:rsidR="002F1A8C"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AB7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 w:rsidR="002F1A8C">
              <w:rPr>
                <w:rFonts w:ascii="Arial" w:hAnsi="Arial" w:cs="Arial"/>
                <w:color w:val="000000"/>
                <w:sz w:val="16"/>
                <w:szCs w:val="18"/>
              </w:rPr>
            </w:r>
            <w:r w:rsidR="002F1A8C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="002F1A8C"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Cell</w:t>
            </w:r>
          </w:p>
          <w:p w:rsidR="009A0AB7" w:rsidRPr="003C371C" w:rsidRDefault="009A0AB7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3C7C28" w:rsidRPr="003C371C" w:rsidTr="003C371C">
        <w:trPr>
          <w:trHeight w:val="432"/>
        </w:trPr>
        <w:tc>
          <w:tcPr>
            <w:tcW w:w="10790" w:type="dxa"/>
            <w:gridSpan w:val="6"/>
          </w:tcPr>
          <w:p w:rsidR="003C7C28" w:rsidRPr="003C371C" w:rsidRDefault="005A6C18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Primary Language(S) Spoken:</w:t>
            </w:r>
          </w:p>
          <w:p w:rsidR="003C7C28" w:rsidRPr="003C371C" w:rsidRDefault="003C7C28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3C7C28" w:rsidRPr="003C371C" w:rsidTr="003C371C">
        <w:trPr>
          <w:trHeight w:val="432"/>
        </w:trPr>
        <w:tc>
          <w:tcPr>
            <w:tcW w:w="10790" w:type="dxa"/>
            <w:gridSpan w:val="6"/>
          </w:tcPr>
          <w:p w:rsidR="003C7C28" w:rsidRPr="003C371C" w:rsidRDefault="005A6C18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Occupation:</w:t>
            </w:r>
          </w:p>
          <w:p w:rsidR="003C7C28" w:rsidRPr="003C371C" w:rsidRDefault="003C7C28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3C7C28" w:rsidRPr="003C371C" w:rsidTr="003C371C">
        <w:trPr>
          <w:trHeight w:val="432"/>
        </w:trPr>
        <w:tc>
          <w:tcPr>
            <w:tcW w:w="5395" w:type="dxa"/>
            <w:gridSpan w:val="2"/>
          </w:tcPr>
          <w:p w:rsidR="003C7C28" w:rsidRPr="003C371C" w:rsidRDefault="005A6C18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Employer:</w:t>
            </w:r>
          </w:p>
          <w:p w:rsidR="003C7C28" w:rsidRPr="003C371C" w:rsidRDefault="003C7C28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395" w:type="dxa"/>
            <w:gridSpan w:val="4"/>
          </w:tcPr>
          <w:p w:rsidR="003C7C28" w:rsidRPr="003C371C" w:rsidRDefault="005A6C18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Work Phone:</w:t>
            </w:r>
          </w:p>
          <w:p w:rsidR="003C7C28" w:rsidRPr="003C371C" w:rsidRDefault="003C7C28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3C7C28" w:rsidRPr="003C371C" w:rsidTr="003C371C">
        <w:trPr>
          <w:trHeight w:val="432"/>
        </w:trPr>
        <w:tc>
          <w:tcPr>
            <w:tcW w:w="5395" w:type="dxa"/>
            <w:gridSpan w:val="2"/>
          </w:tcPr>
          <w:p w:rsidR="003C7C28" w:rsidRPr="003C371C" w:rsidRDefault="005A6C18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Referred By:</w:t>
            </w:r>
          </w:p>
          <w:p w:rsidR="003C7C28" w:rsidRPr="003C371C" w:rsidRDefault="003C7C28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395" w:type="dxa"/>
            <w:gridSpan w:val="4"/>
          </w:tcPr>
          <w:p w:rsidR="003C7C28" w:rsidRPr="003C371C" w:rsidRDefault="005A6C18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Phone:</w:t>
            </w:r>
          </w:p>
          <w:p w:rsidR="003C7C28" w:rsidRPr="003C371C" w:rsidRDefault="003C7C28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3C7C28" w:rsidRPr="003C371C" w:rsidTr="003C371C">
        <w:trPr>
          <w:trHeight w:val="432"/>
        </w:trPr>
        <w:tc>
          <w:tcPr>
            <w:tcW w:w="10790" w:type="dxa"/>
            <w:gridSpan w:val="6"/>
          </w:tcPr>
          <w:p w:rsidR="003C7C28" w:rsidRPr="003C371C" w:rsidRDefault="005A6C18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Address:</w:t>
            </w:r>
          </w:p>
          <w:p w:rsidR="003C7C28" w:rsidRPr="003C371C" w:rsidRDefault="003C7C28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3C7C28" w:rsidRPr="003C371C" w:rsidTr="003C371C">
        <w:trPr>
          <w:trHeight w:val="432"/>
        </w:trPr>
        <w:tc>
          <w:tcPr>
            <w:tcW w:w="5395" w:type="dxa"/>
            <w:gridSpan w:val="2"/>
          </w:tcPr>
          <w:p w:rsidR="003C7C28" w:rsidRPr="003C371C" w:rsidRDefault="005A6C18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Family Physician:</w:t>
            </w:r>
          </w:p>
          <w:p w:rsidR="003C7C28" w:rsidRPr="003C371C" w:rsidRDefault="003C7C28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395" w:type="dxa"/>
            <w:gridSpan w:val="4"/>
          </w:tcPr>
          <w:p w:rsidR="003C7C28" w:rsidRPr="003C371C" w:rsidRDefault="005A6C18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Phone:</w:t>
            </w:r>
          </w:p>
          <w:p w:rsidR="003C7C28" w:rsidRPr="003C371C" w:rsidRDefault="003C7C28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3C7C28" w:rsidRPr="003C371C" w:rsidTr="003C371C">
        <w:trPr>
          <w:trHeight w:val="432"/>
        </w:trPr>
        <w:tc>
          <w:tcPr>
            <w:tcW w:w="10790" w:type="dxa"/>
            <w:gridSpan w:val="6"/>
          </w:tcPr>
          <w:p w:rsidR="003C7C28" w:rsidRPr="003C371C" w:rsidRDefault="005A6C18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Address:</w:t>
            </w:r>
          </w:p>
          <w:p w:rsidR="003C7C28" w:rsidRPr="003C371C" w:rsidRDefault="003C7C28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3C7C28" w:rsidRPr="003C371C" w:rsidTr="003C371C">
        <w:trPr>
          <w:trHeight w:val="432"/>
        </w:trPr>
        <w:tc>
          <w:tcPr>
            <w:tcW w:w="7285" w:type="dxa"/>
            <w:gridSpan w:val="3"/>
          </w:tcPr>
          <w:p w:rsidR="003C7C28" w:rsidRDefault="005A6C18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Medical Diagnosis:</w:t>
            </w:r>
          </w:p>
          <w:p w:rsidR="003C371C" w:rsidRPr="003C371C" w:rsidRDefault="003C371C" w:rsidP="00150FB0">
            <w:pPr>
              <w:rPr>
                <w:rFonts w:ascii="Arial" w:hAnsi="Arial" w:cs="Arial"/>
              </w:rPr>
            </w:pPr>
          </w:p>
        </w:tc>
        <w:tc>
          <w:tcPr>
            <w:tcW w:w="3505" w:type="dxa"/>
            <w:gridSpan w:val="3"/>
          </w:tcPr>
          <w:p w:rsidR="003C7C28" w:rsidRPr="003C371C" w:rsidRDefault="003C371C" w:rsidP="00150FB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Date o</w:t>
            </w:r>
            <w:r w:rsidR="005A6C18" w:rsidRPr="003C371C">
              <w:rPr>
                <w:rFonts w:ascii="Arial" w:hAnsi="Arial" w:cs="Arial"/>
                <w:sz w:val="16"/>
                <w:szCs w:val="18"/>
              </w:rPr>
              <w:t>f Onset Of Diagnosis:</w:t>
            </w:r>
          </w:p>
          <w:p w:rsidR="003C7C28" w:rsidRPr="003C371C" w:rsidRDefault="003C7C28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3C7C28" w:rsidRPr="003C371C" w:rsidTr="003C371C">
        <w:trPr>
          <w:trHeight w:val="432"/>
        </w:trPr>
        <w:tc>
          <w:tcPr>
            <w:tcW w:w="10790" w:type="dxa"/>
            <w:gridSpan w:val="6"/>
          </w:tcPr>
          <w:p w:rsidR="003C7C28" w:rsidRPr="003C371C" w:rsidRDefault="005A6C18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Allergies:</w:t>
            </w:r>
          </w:p>
          <w:p w:rsidR="003C7C28" w:rsidRPr="003C371C" w:rsidRDefault="003C7C28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3C7C28" w:rsidRPr="003C371C" w:rsidTr="003C371C">
        <w:trPr>
          <w:trHeight w:val="576"/>
        </w:trPr>
        <w:tc>
          <w:tcPr>
            <w:tcW w:w="10790" w:type="dxa"/>
            <w:gridSpan w:val="6"/>
          </w:tcPr>
          <w:p w:rsidR="003C7C28" w:rsidRPr="003C371C" w:rsidRDefault="005A6C18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 xml:space="preserve">Transportation: </w:t>
            </w:r>
          </w:p>
          <w:p w:rsidR="003C7C28" w:rsidRPr="003C371C" w:rsidRDefault="002F1A8C" w:rsidP="00CA6216">
            <w:pPr>
              <w:spacing w:before="80"/>
              <w:rPr>
                <w:rFonts w:ascii="Arial" w:hAnsi="Arial" w:cs="Arial"/>
                <w:sz w:val="18"/>
                <w:szCs w:val="20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C2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5A6C1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Self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C2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5A6C1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Public Transportation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C2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5A6C1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Relative / Friend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C2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5A6C1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Other:</w:t>
            </w:r>
          </w:p>
        </w:tc>
      </w:tr>
      <w:tr w:rsidR="003C7C28" w:rsidRPr="003C371C" w:rsidTr="003C371C">
        <w:trPr>
          <w:trHeight w:val="576"/>
        </w:trPr>
        <w:tc>
          <w:tcPr>
            <w:tcW w:w="10790" w:type="dxa"/>
            <w:gridSpan w:val="6"/>
          </w:tcPr>
          <w:p w:rsidR="003C7C28" w:rsidRPr="003C371C" w:rsidRDefault="005A6C18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Marital Status:</w:t>
            </w:r>
          </w:p>
          <w:p w:rsidR="003C7C28" w:rsidRPr="003C371C" w:rsidRDefault="002F1A8C" w:rsidP="00CA6216">
            <w:pPr>
              <w:spacing w:before="80"/>
              <w:rPr>
                <w:rFonts w:ascii="Arial" w:hAnsi="Arial" w:cs="Arial"/>
                <w:sz w:val="18"/>
                <w:szCs w:val="20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C2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5A6C1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Single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C2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5A6C1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Married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C2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5A6C1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Widowed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C2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5A6C1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Previously Married</w:t>
            </w:r>
          </w:p>
        </w:tc>
      </w:tr>
      <w:tr w:rsidR="003C7C28" w:rsidRPr="003C371C" w:rsidTr="003C371C">
        <w:trPr>
          <w:trHeight w:val="864"/>
        </w:trPr>
        <w:tc>
          <w:tcPr>
            <w:tcW w:w="10790" w:type="dxa"/>
            <w:gridSpan w:val="6"/>
          </w:tcPr>
          <w:p w:rsidR="003C7C28" w:rsidRPr="003C371C" w:rsidRDefault="005A6C18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Children</w:t>
            </w:r>
            <w:r w:rsidR="003C7C28" w:rsidRPr="003C371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3C371C">
              <w:rPr>
                <w:rFonts w:ascii="Arial" w:hAnsi="Arial" w:cs="Arial"/>
                <w:sz w:val="16"/>
                <w:szCs w:val="18"/>
              </w:rPr>
              <w:t>(Include Names, Genders, And Ages):</w:t>
            </w:r>
          </w:p>
          <w:p w:rsidR="003C7C28" w:rsidRPr="003C371C" w:rsidRDefault="003C7C28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5A6C18" w:rsidRPr="003C371C" w:rsidTr="003C371C">
        <w:trPr>
          <w:trHeight w:val="864"/>
        </w:trPr>
        <w:tc>
          <w:tcPr>
            <w:tcW w:w="10790" w:type="dxa"/>
            <w:gridSpan w:val="6"/>
          </w:tcPr>
          <w:p w:rsidR="005A6C18" w:rsidRPr="003C371C" w:rsidRDefault="005A6C18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Who lives in the home?</w:t>
            </w:r>
          </w:p>
          <w:p w:rsidR="005D7E6B" w:rsidRPr="003C371C" w:rsidRDefault="005D7E6B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5A6C18" w:rsidRPr="003C371C" w:rsidTr="003C371C">
        <w:trPr>
          <w:trHeight w:val="864"/>
        </w:trPr>
        <w:tc>
          <w:tcPr>
            <w:tcW w:w="10790" w:type="dxa"/>
            <w:gridSpan w:val="6"/>
          </w:tcPr>
          <w:p w:rsidR="005A6C18" w:rsidRPr="003C371C" w:rsidRDefault="005A6C18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Please describe your education history (degrees, institutions, year of graduation, grades received):</w:t>
            </w:r>
          </w:p>
          <w:p w:rsidR="005D7E6B" w:rsidRPr="003C371C" w:rsidRDefault="005D7E6B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5A6C18" w:rsidRPr="003C371C" w:rsidTr="003C371C">
        <w:trPr>
          <w:trHeight w:val="864"/>
        </w:trPr>
        <w:tc>
          <w:tcPr>
            <w:tcW w:w="10790" w:type="dxa"/>
            <w:gridSpan w:val="6"/>
          </w:tcPr>
          <w:p w:rsidR="005A6C18" w:rsidRPr="003C371C" w:rsidRDefault="005A6C18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Please describe your vocational history, listing all employment to the present:</w:t>
            </w:r>
          </w:p>
          <w:p w:rsidR="005A6C18" w:rsidRPr="003C371C" w:rsidRDefault="005A6C18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5A6C18" w:rsidRPr="003C371C" w:rsidTr="003C371C">
        <w:trPr>
          <w:trHeight w:val="864"/>
        </w:trPr>
        <w:tc>
          <w:tcPr>
            <w:tcW w:w="2697" w:type="dxa"/>
          </w:tcPr>
          <w:p w:rsidR="005A6C18" w:rsidRPr="003C371C" w:rsidRDefault="005A6C18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On Disability:</w:t>
            </w:r>
          </w:p>
          <w:p w:rsidR="005A6C18" w:rsidRPr="003C371C" w:rsidRDefault="002F1A8C" w:rsidP="00CA6216">
            <w:pPr>
              <w:spacing w:before="80"/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C1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5A6C1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Yes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C1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5A6C1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No</w:t>
            </w:r>
          </w:p>
        </w:tc>
        <w:tc>
          <w:tcPr>
            <w:tcW w:w="2698" w:type="dxa"/>
          </w:tcPr>
          <w:p w:rsidR="005A6C18" w:rsidRPr="003C371C" w:rsidRDefault="009A1129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Applied for SSDI</w:t>
            </w:r>
            <w:r w:rsidR="005A6C18" w:rsidRPr="003C371C">
              <w:rPr>
                <w:rFonts w:ascii="Arial" w:hAnsi="Arial" w:cs="Arial"/>
                <w:sz w:val="16"/>
                <w:szCs w:val="18"/>
              </w:rPr>
              <w:t>:</w:t>
            </w:r>
          </w:p>
          <w:p w:rsidR="005A6C18" w:rsidRPr="003C371C" w:rsidRDefault="002F1A8C" w:rsidP="00CA6216">
            <w:pPr>
              <w:spacing w:before="80"/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C1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5A6C1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Yes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C1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5A6C1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No</w:t>
            </w:r>
          </w:p>
        </w:tc>
        <w:tc>
          <w:tcPr>
            <w:tcW w:w="2697" w:type="dxa"/>
            <w:gridSpan w:val="3"/>
          </w:tcPr>
          <w:p w:rsidR="005A6C18" w:rsidRPr="003C371C" w:rsidRDefault="005A6C18" w:rsidP="005A6C18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t>Workers Comp</w:t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>ensation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t>:</w:t>
            </w:r>
          </w:p>
          <w:p w:rsidR="005A6C18" w:rsidRPr="003C371C" w:rsidRDefault="002F1A8C" w:rsidP="00CA6216">
            <w:pPr>
              <w:spacing w:before="80"/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C1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5A6C1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Yes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C1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5A6C1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No</w:t>
            </w:r>
          </w:p>
        </w:tc>
        <w:tc>
          <w:tcPr>
            <w:tcW w:w="2698" w:type="dxa"/>
          </w:tcPr>
          <w:p w:rsidR="005A6C18" w:rsidRPr="003C371C" w:rsidRDefault="005A6C18" w:rsidP="00BF5F14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 xml:space="preserve">Motor Vehicle </w:t>
            </w:r>
            <w:r w:rsidR="00BF5F14">
              <w:rPr>
                <w:rFonts w:ascii="Arial" w:hAnsi="Arial" w:cs="Arial"/>
                <w:sz w:val="16"/>
                <w:szCs w:val="18"/>
              </w:rPr>
              <w:t>Crash</w:t>
            </w:r>
            <w:r w:rsidRPr="003C371C">
              <w:rPr>
                <w:rFonts w:ascii="Arial" w:hAnsi="Arial" w:cs="Arial"/>
                <w:sz w:val="16"/>
                <w:szCs w:val="18"/>
              </w:rPr>
              <w:t>:</w:t>
            </w:r>
          </w:p>
          <w:p w:rsidR="005A6C18" w:rsidRPr="003C371C" w:rsidRDefault="002F1A8C" w:rsidP="00CA6216">
            <w:pPr>
              <w:spacing w:before="80"/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C1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5A6C1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Yes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C1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5A6C1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No</w:t>
            </w:r>
          </w:p>
        </w:tc>
      </w:tr>
      <w:tr w:rsidR="005A6C18" w:rsidRPr="003C371C" w:rsidTr="003C371C">
        <w:trPr>
          <w:trHeight w:val="936"/>
        </w:trPr>
        <w:tc>
          <w:tcPr>
            <w:tcW w:w="10790" w:type="dxa"/>
            <w:gridSpan w:val="6"/>
          </w:tcPr>
          <w:p w:rsidR="005A6C18" w:rsidRPr="003C371C" w:rsidRDefault="005A6C18" w:rsidP="005A6C18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lastRenderedPageBreak/>
              <w:t>Please describe your speech-language and/or cognitive-communication problem in your own words:</w:t>
            </w:r>
          </w:p>
          <w:p w:rsidR="005A6C18" w:rsidRPr="003C371C" w:rsidRDefault="005A6C18" w:rsidP="005A6C18">
            <w:pPr>
              <w:rPr>
                <w:rFonts w:ascii="Arial" w:hAnsi="Arial" w:cs="Arial"/>
                <w:szCs w:val="28"/>
              </w:rPr>
            </w:pPr>
          </w:p>
        </w:tc>
      </w:tr>
      <w:tr w:rsidR="005A6C18" w:rsidRPr="003C371C" w:rsidTr="003C371C">
        <w:trPr>
          <w:trHeight w:val="936"/>
        </w:trPr>
        <w:tc>
          <w:tcPr>
            <w:tcW w:w="10790" w:type="dxa"/>
            <w:gridSpan w:val="6"/>
          </w:tcPr>
          <w:p w:rsidR="005A6C18" w:rsidRPr="003C371C" w:rsidRDefault="005A6C18" w:rsidP="005A6C18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When did you begin having these problems:</w:t>
            </w:r>
          </w:p>
          <w:p w:rsidR="005D7E6B" w:rsidRPr="003C371C" w:rsidRDefault="005D7E6B" w:rsidP="005A6C18">
            <w:pPr>
              <w:rPr>
                <w:rFonts w:ascii="Arial" w:hAnsi="Arial" w:cs="Arial"/>
                <w:szCs w:val="28"/>
              </w:rPr>
            </w:pPr>
          </w:p>
        </w:tc>
      </w:tr>
      <w:tr w:rsidR="005A6C18" w:rsidRPr="003C371C" w:rsidTr="003C371C">
        <w:trPr>
          <w:trHeight w:val="936"/>
        </w:trPr>
        <w:tc>
          <w:tcPr>
            <w:tcW w:w="10790" w:type="dxa"/>
            <w:gridSpan w:val="6"/>
          </w:tcPr>
          <w:p w:rsidR="005A6C18" w:rsidRPr="003C371C" w:rsidRDefault="005A6C18" w:rsidP="005A6C18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If you were involved in an accident, please describe the incident as completely as possible. Please be specific, e.g. speed of car, loss of consciousness (seconds, minutes, hours, days/coma, unknown):</w:t>
            </w:r>
          </w:p>
          <w:p w:rsidR="005A6C18" w:rsidRPr="003C371C" w:rsidRDefault="005A6C18" w:rsidP="005A6C18">
            <w:pPr>
              <w:rPr>
                <w:rFonts w:ascii="Arial" w:hAnsi="Arial" w:cs="Arial"/>
                <w:szCs w:val="28"/>
              </w:rPr>
            </w:pPr>
          </w:p>
        </w:tc>
      </w:tr>
      <w:tr w:rsidR="005A6C18" w:rsidRPr="003C371C" w:rsidTr="003C371C">
        <w:trPr>
          <w:trHeight w:val="936"/>
        </w:trPr>
        <w:tc>
          <w:tcPr>
            <w:tcW w:w="10790" w:type="dxa"/>
            <w:gridSpan w:val="6"/>
          </w:tcPr>
          <w:p w:rsidR="005A6C18" w:rsidRPr="003C371C" w:rsidRDefault="005A6C18" w:rsidP="005A6C18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If you were off from school and/or work as a result of your injury/illness, please indicate length of time off. If you returned to work, were accommodations present?</w:t>
            </w:r>
          </w:p>
          <w:p w:rsidR="005A6C18" w:rsidRPr="003C371C" w:rsidRDefault="005A6C18" w:rsidP="005A6C18">
            <w:pPr>
              <w:rPr>
                <w:rFonts w:ascii="Arial" w:hAnsi="Arial" w:cs="Arial"/>
                <w:szCs w:val="28"/>
              </w:rPr>
            </w:pPr>
          </w:p>
        </w:tc>
      </w:tr>
      <w:tr w:rsidR="005A6C18" w:rsidRPr="003C371C" w:rsidTr="003C371C">
        <w:trPr>
          <w:trHeight w:val="936"/>
        </w:trPr>
        <w:tc>
          <w:tcPr>
            <w:tcW w:w="10790" w:type="dxa"/>
            <w:gridSpan w:val="6"/>
          </w:tcPr>
          <w:p w:rsidR="005A6C18" w:rsidRPr="003C371C" w:rsidRDefault="005A6C18" w:rsidP="005A6C18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Have you had any treatment for your speech-language/cognitive-communication problems? If so, who did you see, for how long (give dates and include facility name):</w:t>
            </w:r>
          </w:p>
          <w:p w:rsidR="005A6C18" w:rsidRPr="003C371C" w:rsidRDefault="005A6C18" w:rsidP="005A6C18">
            <w:pPr>
              <w:rPr>
                <w:rFonts w:ascii="Arial" w:hAnsi="Arial" w:cs="Arial"/>
                <w:szCs w:val="28"/>
              </w:rPr>
            </w:pPr>
          </w:p>
        </w:tc>
      </w:tr>
      <w:tr w:rsidR="005A6C18" w:rsidRPr="003C371C" w:rsidTr="003C371C">
        <w:trPr>
          <w:trHeight w:val="936"/>
        </w:trPr>
        <w:tc>
          <w:tcPr>
            <w:tcW w:w="10790" w:type="dxa"/>
            <w:gridSpan w:val="6"/>
          </w:tcPr>
          <w:p w:rsidR="005A6C18" w:rsidRPr="003C371C" w:rsidRDefault="005A6C18" w:rsidP="005A6C18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Have you seen any other specialists (physicians, neurologists, etc.)? If yes, indicate the type of specialist, when you were seen, and the specialist’s conclusions or suggestions:</w:t>
            </w:r>
          </w:p>
          <w:p w:rsidR="005A6C18" w:rsidRPr="003C371C" w:rsidRDefault="005A6C18" w:rsidP="005A6C18">
            <w:pPr>
              <w:rPr>
                <w:rFonts w:ascii="Arial" w:hAnsi="Arial" w:cs="Arial"/>
                <w:szCs w:val="28"/>
              </w:rPr>
            </w:pPr>
          </w:p>
        </w:tc>
      </w:tr>
      <w:tr w:rsidR="005A6C18" w:rsidRPr="003C371C" w:rsidTr="003C371C">
        <w:trPr>
          <w:trHeight w:val="936"/>
        </w:trPr>
        <w:tc>
          <w:tcPr>
            <w:tcW w:w="10790" w:type="dxa"/>
            <w:gridSpan w:val="6"/>
          </w:tcPr>
          <w:p w:rsidR="005A6C18" w:rsidRPr="003C371C" w:rsidRDefault="005A6C18" w:rsidP="005A6C18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Have you had any previous treatment for speech-language-cognitive-communication problems prior to injury/illness? If yes, please give dates and durations of treatment:</w:t>
            </w:r>
          </w:p>
          <w:p w:rsidR="005A6C18" w:rsidRPr="003C371C" w:rsidRDefault="005A6C18" w:rsidP="005A6C18">
            <w:pPr>
              <w:rPr>
                <w:rFonts w:ascii="Arial" w:hAnsi="Arial" w:cs="Arial"/>
                <w:szCs w:val="28"/>
              </w:rPr>
            </w:pPr>
            <w:bookmarkStart w:id="0" w:name="_GoBack"/>
            <w:bookmarkEnd w:id="0"/>
          </w:p>
        </w:tc>
      </w:tr>
    </w:tbl>
    <w:p w:rsidR="00150FB0" w:rsidRPr="003C371C" w:rsidRDefault="00150FB0" w:rsidP="00150FB0">
      <w:pPr>
        <w:rPr>
          <w:sz w:val="20"/>
          <w:szCs w:val="22"/>
        </w:rPr>
      </w:pPr>
    </w:p>
    <w:p w:rsidR="005A6C18" w:rsidRPr="003C371C" w:rsidRDefault="005A6C18" w:rsidP="00150FB0">
      <w:pPr>
        <w:rPr>
          <w:b/>
          <w:sz w:val="20"/>
          <w:szCs w:val="21"/>
        </w:rPr>
      </w:pPr>
      <w:r w:rsidRPr="003C371C">
        <w:rPr>
          <w:b/>
          <w:sz w:val="20"/>
          <w:szCs w:val="21"/>
        </w:rPr>
        <w:t>NEUROMEDICAL HISTORY:</w:t>
      </w:r>
    </w:p>
    <w:tbl>
      <w:tblPr>
        <w:tblStyle w:val="TableGrid"/>
        <w:tblW w:w="0" w:type="auto"/>
        <w:tblLook w:val="04A0"/>
      </w:tblPr>
      <w:tblGrid>
        <w:gridCol w:w="10790"/>
      </w:tblGrid>
      <w:tr w:rsidR="009A1129" w:rsidRPr="003C371C" w:rsidTr="003C371C">
        <w:trPr>
          <w:trHeight w:val="5498"/>
        </w:trPr>
        <w:tc>
          <w:tcPr>
            <w:tcW w:w="10790" w:type="dxa"/>
          </w:tcPr>
          <w:p w:rsidR="009A1129" w:rsidRPr="003C371C" w:rsidRDefault="009A1129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Please indicate presence of any of the following conditions:</w:t>
            </w:r>
          </w:p>
          <w:p w:rsidR="006362C5" w:rsidRPr="003C371C" w:rsidRDefault="006362C5" w:rsidP="00150FB0">
            <w:pPr>
              <w:rPr>
                <w:rFonts w:ascii="Arial" w:hAnsi="Arial" w:cs="Arial"/>
                <w:sz w:val="16"/>
                <w:szCs w:val="18"/>
              </w:rPr>
            </w:pPr>
          </w:p>
          <w:p w:rsidR="006362C5" w:rsidRPr="003C371C" w:rsidRDefault="009A1129" w:rsidP="00CA6216">
            <w:pPr>
              <w:spacing w:before="80"/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HEADACHES:</w:t>
            </w:r>
          </w:p>
          <w:p w:rsidR="009A1129" w:rsidRPr="003C371C" w:rsidRDefault="002F1A8C" w:rsidP="00CA6216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Back of head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Front of head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Side of head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Musculoskeletal   </w:t>
            </w:r>
          </w:p>
          <w:p w:rsidR="009A1129" w:rsidRPr="003C371C" w:rsidRDefault="002F1A8C" w:rsidP="00CA6216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proofErr w:type="spellStart"/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>Craniomandibular</w:t>
            </w:r>
            <w:proofErr w:type="spellEnd"/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>/</w:t>
            </w:r>
            <w:proofErr w:type="spellStart"/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>Temporomandibular</w:t>
            </w:r>
            <w:proofErr w:type="spellEnd"/>
          </w:p>
          <w:p w:rsidR="009A1129" w:rsidRPr="003C371C" w:rsidRDefault="009A1129" w:rsidP="00CA6216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9A1129" w:rsidRPr="003C371C" w:rsidRDefault="009A1129" w:rsidP="00CA6216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t>OLFACTORY PROBLEMS:</w:t>
            </w:r>
          </w:p>
          <w:p w:rsidR="009A1129" w:rsidRPr="003C371C" w:rsidRDefault="002F1A8C" w:rsidP="00CA6216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Diminishing taste and smell</w:t>
            </w:r>
          </w:p>
          <w:p w:rsidR="009A1129" w:rsidRPr="003C371C" w:rsidRDefault="009A1129" w:rsidP="00CA6216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9A1129" w:rsidRPr="003C371C" w:rsidRDefault="009A1129" w:rsidP="00CA6216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t>VESTIBULAR / BALANCE PROBLEMS:</w:t>
            </w:r>
          </w:p>
          <w:p w:rsidR="009A1129" w:rsidRPr="003C371C" w:rsidRDefault="002F1A8C" w:rsidP="00CA6216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Dizziness 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Vertigo</w:t>
            </w:r>
          </w:p>
          <w:p w:rsidR="009A1129" w:rsidRPr="003C371C" w:rsidRDefault="009A1129" w:rsidP="00CA6216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9A1129" w:rsidRPr="003C371C" w:rsidRDefault="009A1129" w:rsidP="00CA6216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t>AUDITORY DISTURBANCE:</w:t>
            </w:r>
          </w:p>
          <w:p w:rsidR="009A1129" w:rsidRPr="003C371C" w:rsidRDefault="002F1A8C" w:rsidP="00CA6216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Tinnitus  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Hearing Loss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Noise Sensitivity</w:t>
            </w:r>
          </w:p>
          <w:p w:rsidR="009A1129" w:rsidRPr="003C371C" w:rsidRDefault="009A1129" w:rsidP="00CA6216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9A1129" w:rsidRPr="003C371C" w:rsidRDefault="009A1129" w:rsidP="00CA6216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t>VISUAL DISORDER:</w:t>
            </w:r>
          </w:p>
          <w:p w:rsidR="009A1129" w:rsidRPr="003C371C" w:rsidRDefault="002F1A8C" w:rsidP="00CA6216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Blurred vision: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Diplopia 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Convergence &amp; accommodation insufficiency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Light sensitivity</w:t>
            </w:r>
          </w:p>
          <w:p w:rsidR="009A1129" w:rsidRPr="003C371C" w:rsidRDefault="009A1129" w:rsidP="00CA6216">
            <w:pPr>
              <w:spacing w:before="80"/>
              <w:rPr>
                <w:rFonts w:ascii="Arial" w:hAnsi="Arial" w:cs="Arial"/>
                <w:sz w:val="16"/>
                <w:szCs w:val="18"/>
              </w:rPr>
            </w:pPr>
          </w:p>
          <w:p w:rsidR="009A1129" w:rsidRPr="003C371C" w:rsidRDefault="002F1A8C" w:rsidP="00CA6216">
            <w:pPr>
              <w:spacing w:before="80"/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Sleep disturbances</w:t>
            </w:r>
            <w:r w:rsidR="009A1129" w:rsidRPr="003C371C">
              <w:rPr>
                <w:rFonts w:ascii="Arial" w:hAnsi="Arial" w:cs="Arial"/>
                <w:sz w:val="16"/>
                <w:szCs w:val="18"/>
              </w:rPr>
              <w:t xml:space="preserve">     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Pain issues     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Cognitive fatigue     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Physical fatigue</w:t>
            </w:r>
          </w:p>
          <w:p w:rsidR="009A1129" w:rsidRPr="003C371C" w:rsidRDefault="002F1A8C" w:rsidP="00CA6216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Amnesia                    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Seizures         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Convulsions            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Tremors</w:t>
            </w:r>
          </w:p>
          <w:p w:rsidR="009A1129" w:rsidRPr="003C371C" w:rsidRDefault="002F1A8C" w:rsidP="00CA6216">
            <w:pPr>
              <w:spacing w:before="8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Swallowing problems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Voice disorder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Dystonia                  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Tracheostomy</w:t>
            </w:r>
          </w:p>
        </w:tc>
      </w:tr>
      <w:tr w:rsidR="009A1129" w:rsidRPr="003C371C" w:rsidTr="006362C5">
        <w:trPr>
          <w:trHeight w:val="1152"/>
        </w:trPr>
        <w:tc>
          <w:tcPr>
            <w:tcW w:w="10790" w:type="dxa"/>
          </w:tcPr>
          <w:p w:rsidR="009A1129" w:rsidRPr="003C371C" w:rsidRDefault="009A1129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Please list any other medical conditions:</w:t>
            </w:r>
          </w:p>
          <w:p w:rsidR="009A1129" w:rsidRPr="003C371C" w:rsidRDefault="009A1129" w:rsidP="00150FB0">
            <w:pPr>
              <w:rPr>
                <w:szCs w:val="28"/>
              </w:rPr>
            </w:pPr>
          </w:p>
        </w:tc>
      </w:tr>
    </w:tbl>
    <w:p w:rsidR="005A6C18" w:rsidRPr="003C371C" w:rsidRDefault="005A6C18" w:rsidP="00150FB0">
      <w:pPr>
        <w:rPr>
          <w:sz w:val="20"/>
          <w:szCs w:val="22"/>
        </w:rPr>
      </w:pPr>
    </w:p>
    <w:p w:rsidR="009A1129" w:rsidRPr="003C371C" w:rsidRDefault="009A1129" w:rsidP="00150FB0">
      <w:pPr>
        <w:rPr>
          <w:b/>
          <w:sz w:val="20"/>
          <w:szCs w:val="21"/>
        </w:rPr>
      </w:pPr>
      <w:r w:rsidRPr="003C371C">
        <w:rPr>
          <w:b/>
          <w:sz w:val="20"/>
          <w:szCs w:val="21"/>
        </w:rPr>
        <w:t>EMOTIONAL SEQUELAE:</w:t>
      </w:r>
    </w:p>
    <w:tbl>
      <w:tblPr>
        <w:tblStyle w:val="TableGrid"/>
        <w:tblW w:w="0" w:type="auto"/>
        <w:tblLook w:val="04A0"/>
      </w:tblPr>
      <w:tblGrid>
        <w:gridCol w:w="10790"/>
      </w:tblGrid>
      <w:tr w:rsidR="009A1129" w:rsidRPr="003C371C" w:rsidTr="003C371C">
        <w:trPr>
          <w:trHeight w:val="2375"/>
        </w:trPr>
        <w:tc>
          <w:tcPr>
            <w:tcW w:w="10790" w:type="dxa"/>
          </w:tcPr>
          <w:p w:rsidR="009A1129" w:rsidRPr="003C371C" w:rsidRDefault="009A1129" w:rsidP="00CA6216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Please indicate presence of any of the following conditions:</w:t>
            </w:r>
          </w:p>
          <w:p w:rsidR="006362C5" w:rsidRPr="003C371C" w:rsidRDefault="006362C5" w:rsidP="00CA6216">
            <w:pPr>
              <w:rPr>
                <w:rFonts w:ascii="Arial" w:hAnsi="Arial" w:cs="Arial"/>
                <w:sz w:val="16"/>
                <w:szCs w:val="18"/>
              </w:rPr>
            </w:pPr>
          </w:p>
          <w:p w:rsidR="00E3640A" w:rsidRPr="003C371C" w:rsidRDefault="002F1A8C" w:rsidP="00CA6216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Irritability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Anxiety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Depression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9A1129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Personality change</w:t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Fatigue          </w:t>
            </w:r>
          </w:p>
          <w:p w:rsidR="00E3640A" w:rsidRPr="003C371C" w:rsidRDefault="002F1A8C" w:rsidP="00CA6216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proofErr w:type="spellStart"/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>Incoordination</w:t>
            </w:r>
            <w:proofErr w:type="spellEnd"/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proofErr w:type="spellStart"/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>Disinhibition</w:t>
            </w:r>
            <w:proofErr w:type="spellEnd"/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proofErr w:type="spellStart"/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>Desocialization</w:t>
            </w:r>
            <w:proofErr w:type="spellEnd"/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Avoidance of crowds          </w:t>
            </w:r>
          </w:p>
          <w:p w:rsidR="00E3640A" w:rsidRPr="003C371C" w:rsidRDefault="002F1A8C" w:rsidP="00CA6216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Low frustration tolerance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Loss of emotional control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Alcohol intolerance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Lethargy</w:t>
            </w:r>
          </w:p>
          <w:p w:rsidR="00E3640A" w:rsidRPr="003C371C" w:rsidRDefault="002F1A8C" w:rsidP="00CA6216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Fluctuation in mood and behavior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Decreased libido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Eating disorders</w:t>
            </w:r>
          </w:p>
          <w:p w:rsidR="00E3640A" w:rsidRPr="003C371C" w:rsidRDefault="002F1A8C" w:rsidP="00CA6216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Emotional liability (overreacts, cries easily)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Egocentrism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Impulsivity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Denial</w:t>
            </w:r>
          </w:p>
          <w:p w:rsidR="00E3640A" w:rsidRPr="003C371C" w:rsidRDefault="002F1A8C" w:rsidP="00CA6216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Paranoia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Obsessive disorder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Lack of motivation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Social immaturity</w:t>
            </w:r>
          </w:p>
          <w:p w:rsidR="00E3640A" w:rsidRPr="003C371C" w:rsidRDefault="002F1A8C" w:rsidP="00CA6216">
            <w:pPr>
              <w:spacing w:before="8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Dependency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Excessive talking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Agitation</w:t>
            </w:r>
          </w:p>
        </w:tc>
      </w:tr>
      <w:tr w:rsidR="009A1129" w:rsidRPr="003C371C" w:rsidTr="006362C5">
        <w:trPr>
          <w:trHeight w:val="1152"/>
        </w:trPr>
        <w:tc>
          <w:tcPr>
            <w:tcW w:w="10790" w:type="dxa"/>
          </w:tcPr>
          <w:p w:rsidR="009A1129" w:rsidRPr="003C371C" w:rsidRDefault="009A1129" w:rsidP="00CA6216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 xml:space="preserve">Please list any </w:t>
            </w:r>
            <w:r w:rsidR="00E3640A" w:rsidRPr="003C371C">
              <w:rPr>
                <w:rFonts w:ascii="Arial" w:hAnsi="Arial" w:cs="Arial"/>
                <w:sz w:val="16"/>
                <w:szCs w:val="18"/>
              </w:rPr>
              <w:t>major surgeries, operations, or hospitalizations (indicate dates) since onset of present injury/illness</w:t>
            </w:r>
            <w:r w:rsidRPr="003C371C">
              <w:rPr>
                <w:rFonts w:ascii="Arial" w:hAnsi="Arial" w:cs="Arial"/>
                <w:sz w:val="16"/>
                <w:szCs w:val="18"/>
              </w:rPr>
              <w:t>:</w:t>
            </w:r>
          </w:p>
          <w:p w:rsidR="009A1129" w:rsidRPr="003C371C" w:rsidRDefault="009A1129" w:rsidP="00CA6216">
            <w:pPr>
              <w:rPr>
                <w:szCs w:val="28"/>
              </w:rPr>
            </w:pPr>
          </w:p>
        </w:tc>
      </w:tr>
      <w:tr w:rsidR="00E3640A" w:rsidRPr="003C371C" w:rsidTr="006362C5">
        <w:trPr>
          <w:trHeight w:val="1152"/>
        </w:trPr>
        <w:tc>
          <w:tcPr>
            <w:tcW w:w="10790" w:type="dxa"/>
          </w:tcPr>
          <w:p w:rsidR="00E3640A" w:rsidRPr="003C371C" w:rsidRDefault="00E3640A" w:rsidP="00CA6216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Describe any major accidents:</w:t>
            </w:r>
          </w:p>
          <w:p w:rsidR="00E3640A" w:rsidRPr="003C371C" w:rsidRDefault="00E3640A" w:rsidP="00CA6216">
            <w:pPr>
              <w:rPr>
                <w:rFonts w:ascii="Arial" w:hAnsi="Arial" w:cs="Arial"/>
                <w:szCs w:val="28"/>
              </w:rPr>
            </w:pPr>
          </w:p>
        </w:tc>
      </w:tr>
      <w:tr w:rsidR="00E3640A" w:rsidRPr="003C371C" w:rsidTr="006362C5">
        <w:trPr>
          <w:trHeight w:val="1152"/>
        </w:trPr>
        <w:tc>
          <w:tcPr>
            <w:tcW w:w="10790" w:type="dxa"/>
          </w:tcPr>
          <w:p w:rsidR="00E3640A" w:rsidRPr="003C371C" w:rsidRDefault="00E3640A" w:rsidP="00CA6216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List all medications you are taking (or provide a separate list):</w:t>
            </w:r>
          </w:p>
          <w:p w:rsidR="00E3640A" w:rsidRPr="003C371C" w:rsidRDefault="00E3640A" w:rsidP="00CA6216">
            <w:pPr>
              <w:rPr>
                <w:rFonts w:ascii="Arial" w:hAnsi="Arial" w:cs="Arial"/>
                <w:szCs w:val="28"/>
              </w:rPr>
            </w:pPr>
          </w:p>
        </w:tc>
      </w:tr>
      <w:tr w:rsidR="00E3640A" w:rsidRPr="003C371C" w:rsidTr="006362C5">
        <w:trPr>
          <w:trHeight w:val="1152"/>
        </w:trPr>
        <w:tc>
          <w:tcPr>
            <w:tcW w:w="10790" w:type="dxa"/>
          </w:tcPr>
          <w:p w:rsidR="00E3640A" w:rsidRPr="003C371C" w:rsidRDefault="00E3640A" w:rsidP="00CA6216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Are you having any reactions to these medications? If so, please describe:</w:t>
            </w:r>
          </w:p>
          <w:p w:rsidR="00E3640A" w:rsidRPr="003C371C" w:rsidRDefault="00E3640A" w:rsidP="00CA6216">
            <w:pPr>
              <w:rPr>
                <w:rFonts w:ascii="Arial" w:hAnsi="Arial" w:cs="Arial"/>
                <w:szCs w:val="28"/>
              </w:rPr>
            </w:pPr>
          </w:p>
        </w:tc>
      </w:tr>
      <w:tr w:rsidR="00E3640A" w:rsidRPr="003C371C" w:rsidTr="006362C5">
        <w:trPr>
          <w:trHeight w:val="1152"/>
        </w:trPr>
        <w:tc>
          <w:tcPr>
            <w:tcW w:w="10790" w:type="dxa"/>
          </w:tcPr>
          <w:p w:rsidR="00E3640A" w:rsidRPr="003C371C" w:rsidRDefault="00E3640A" w:rsidP="00CA6216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Have you received audiological testing? If yes, please indicate results, dates, and by whom:</w:t>
            </w:r>
          </w:p>
          <w:p w:rsidR="00E3640A" w:rsidRPr="003C371C" w:rsidRDefault="00E3640A" w:rsidP="00CA6216">
            <w:pPr>
              <w:rPr>
                <w:rFonts w:ascii="Arial" w:hAnsi="Arial" w:cs="Arial"/>
                <w:szCs w:val="28"/>
              </w:rPr>
            </w:pPr>
          </w:p>
        </w:tc>
      </w:tr>
      <w:tr w:rsidR="00E3640A" w:rsidRPr="003C371C" w:rsidTr="006362C5">
        <w:trPr>
          <w:trHeight w:val="1152"/>
        </w:trPr>
        <w:tc>
          <w:tcPr>
            <w:tcW w:w="10790" w:type="dxa"/>
          </w:tcPr>
          <w:p w:rsidR="00E3640A" w:rsidRPr="003C371C" w:rsidRDefault="00E3640A" w:rsidP="00CA6216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Have you received ophthalmology testing? If yes, please indicate results, dates, and by whom:</w:t>
            </w:r>
          </w:p>
          <w:p w:rsidR="00E3640A" w:rsidRPr="003C371C" w:rsidRDefault="00E3640A" w:rsidP="00CA6216">
            <w:pPr>
              <w:rPr>
                <w:rFonts w:ascii="Arial" w:hAnsi="Arial" w:cs="Arial"/>
                <w:szCs w:val="28"/>
              </w:rPr>
            </w:pPr>
          </w:p>
        </w:tc>
      </w:tr>
    </w:tbl>
    <w:p w:rsidR="009A1129" w:rsidRPr="003C371C" w:rsidRDefault="009A1129" w:rsidP="00150FB0">
      <w:pPr>
        <w:rPr>
          <w:sz w:val="20"/>
          <w:szCs w:val="22"/>
        </w:rPr>
      </w:pPr>
    </w:p>
    <w:p w:rsidR="00E3640A" w:rsidRPr="003C371C" w:rsidRDefault="00E3640A" w:rsidP="00150FB0">
      <w:pPr>
        <w:rPr>
          <w:b/>
          <w:sz w:val="20"/>
          <w:szCs w:val="21"/>
        </w:rPr>
      </w:pPr>
      <w:r w:rsidRPr="003C371C">
        <w:rPr>
          <w:b/>
          <w:sz w:val="20"/>
          <w:szCs w:val="21"/>
        </w:rPr>
        <w:t>COGNITIVE IMPAIRMENTS</w:t>
      </w:r>
    </w:p>
    <w:tbl>
      <w:tblPr>
        <w:tblStyle w:val="TableGrid"/>
        <w:tblW w:w="0" w:type="auto"/>
        <w:tblLook w:val="04A0"/>
      </w:tblPr>
      <w:tblGrid>
        <w:gridCol w:w="10790"/>
      </w:tblGrid>
      <w:tr w:rsidR="00E3640A" w:rsidRPr="003C371C" w:rsidTr="006362C5">
        <w:trPr>
          <w:trHeight w:val="1457"/>
        </w:trPr>
        <w:tc>
          <w:tcPr>
            <w:tcW w:w="10790" w:type="dxa"/>
          </w:tcPr>
          <w:p w:rsidR="00E3640A" w:rsidRPr="003C371C" w:rsidRDefault="00E3640A" w:rsidP="00CA6216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Have you had, or do you currently have, any difficulties in the following areas:</w:t>
            </w:r>
          </w:p>
          <w:p w:rsidR="00E3640A" w:rsidRPr="003C371C" w:rsidRDefault="002F1A8C" w:rsidP="00CA6216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Memory difficulties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Impaired concentration and attention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Slowing of reaction time</w:t>
            </w:r>
          </w:p>
          <w:p w:rsidR="00E3640A" w:rsidRPr="003C371C" w:rsidRDefault="002F1A8C" w:rsidP="00CA6216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Slowing of processing speed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Loss of judgement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Indecisiveness</w:t>
            </w:r>
          </w:p>
          <w:p w:rsidR="00E3640A" w:rsidRPr="003C371C" w:rsidRDefault="002F1A8C" w:rsidP="00CA6216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Decreased ability to think abstractly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Difficulty learning new information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Organizational difficulties</w:t>
            </w:r>
          </w:p>
          <w:p w:rsidR="00E3640A" w:rsidRPr="003C371C" w:rsidRDefault="002F1A8C" w:rsidP="00CA6216">
            <w:pPr>
              <w:spacing w:before="8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Impaired executive functions (e.g. initiation, planning, sequencing, following through, etc)</w:t>
            </w:r>
          </w:p>
        </w:tc>
      </w:tr>
    </w:tbl>
    <w:p w:rsidR="00E3640A" w:rsidRPr="003C371C" w:rsidRDefault="00E3640A" w:rsidP="00150FB0">
      <w:pPr>
        <w:rPr>
          <w:sz w:val="20"/>
          <w:szCs w:val="22"/>
        </w:rPr>
      </w:pPr>
    </w:p>
    <w:p w:rsidR="00E3640A" w:rsidRPr="003C371C" w:rsidRDefault="00E3640A" w:rsidP="00150FB0">
      <w:pPr>
        <w:rPr>
          <w:b/>
          <w:sz w:val="20"/>
          <w:szCs w:val="21"/>
        </w:rPr>
      </w:pPr>
      <w:r w:rsidRPr="003C371C">
        <w:rPr>
          <w:b/>
          <w:sz w:val="20"/>
          <w:szCs w:val="21"/>
        </w:rPr>
        <w:t>COMMUNICATION IMPAIRMENTS</w:t>
      </w:r>
    </w:p>
    <w:tbl>
      <w:tblPr>
        <w:tblStyle w:val="TableGrid"/>
        <w:tblW w:w="0" w:type="auto"/>
        <w:tblLook w:val="04A0"/>
      </w:tblPr>
      <w:tblGrid>
        <w:gridCol w:w="10790"/>
      </w:tblGrid>
      <w:tr w:rsidR="00E3640A" w:rsidRPr="003C371C" w:rsidTr="006362C5">
        <w:trPr>
          <w:trHeight w:val="1151"/>
        </w:trPr>
        <w:tc>
          <w:tcPr>
            <w:tcW w:w="10790" w:type="dxa"/>
          </w:tcPr>
          <w:p w:rsidR="00E3640A" w:rsidRPr="003C371C" w:rsidRDefault="00E3640A" w:rsidP="00E3640A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Have you had, or do you currently have, any difficulties in the following areas:</w:t>
            </w:r>
          </w:p>
          <w:p w:rsidR="00E3640A" w:rsidRPr="003C371C" w:rsidRDefault="002F1A8C" w:rsidP="00CA6216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Difficulty maintaining topic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Poor listening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Vague / unclear language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Changes in reading</w:t>
            </w:r>
          </w:p>
          <w:p w:rsidR="00E3640A" w:rsidRPr="003C371C" w:rsidRDefault="002F1A8C" w:rsidP="00CA6216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Word-retrieval problems        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proofErr w:type="spellStart"/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>Hyperverbal</w:t>
            </w:r>
            <w:proofErr w:type="spellEnd"/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speech        </w:t>
            </w:r>
          </w:p>
          <w:p w:rsidR="00E3640A" w:rsidRPr="003C371C" w:rsidRDefault="002F1A8C" w:rsidP="00CA6216">
            <w:pPr>
              <w:spacing w:before="80"/>
              <w:rPr>
                <w:sz w:val="20"/>
                <w:szCs w:val="22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E3640A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Difficulty following conversations for extended periods of time</w:t>
            </w:r>
          </w:p>
        </w:tc>
      </w:tr>
      <w:tr w:rsidR="001C4205" w:rsidRPr="003C371C" w:rsidTr="006362C5">
        <w:trPr>
          <w:trHeight w:val="1152"/>
        </w:trPr>
        <w:tc>
          <w:tcPr>
            <w:tcW w:w="10790" w:type="dxa"/>
          </w:tcPr>
          <w:p w:rsidR="001C4205" w:rsidRPr="003C371C" w:rsidRDefault="001C4205" w:rsidP="00E3640A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 xml:space="preserve">Do you have any eating or swallowing difficulties? </w:t>
            </w:r>
            <w:r w:rsidR="000B11C5" w:rsidRPr="003C371C">
              <w:rPr>
                <w:rFonts w:ascii="Arial" w:hAnsi="Arial" w:cs="Arial"/>
                <w:sz w:val="16"/>
                <w:szCs w:val="18"/>
              </w:rPr>
              <w:t>If yes, please describe:</w:t>
            </w:r>
          </w:p>
          <w:p w:rsidR="000B11C5" w:rsidRPr="003C371C" w:rsidRDefault="000B11C5" w:rsidP="00E3640A">
            <w:pPr>
              <w:rPr>
                <w:szCs w:val="28"/>
              </w:rPr>
            </w:pPr>
          </w:p>
        </w:tc>
      </w:tr>
    </w:tbl>
    <w:p w:rsidR="00E3640A" w:rsidRPr="003C371C" w:rsidRDefault="00E3640A" w:rsidP="00150FB0">
      <w:pPr>
        <w:rPr>
          <w:sz w:val="20"/>
          <w:szCs w:val="22"/>
        </w:rPr>
      </w:pPr>
    </w:p>
    <w:p w:rsidR="000B11C5" w:rsidRPr="003C371C" w:rsidRDefault="000B11C5" w:rsidP="00150FB0">
      <w:pPr>
        <w:rPr>
          <w:b/>
          <w:sz w:val="20"/>
          <w:szCs w:val="21"/>
        </w:rPr>
      </w:pPr>
      <w:r w:rsidRPr="003C371C">
        <w:rPr>
          <w:b/>
          <w:sz w:val="20"/>
          <w:szCs w:val="21"/>
        </w:rPr>
        <w:t>IMPACT ON FUNCTIONING</w:t>
      </w:r>
    </w:p>
    <w:tbl>
      <w:tblPr>
        <w:tblStyle w:val="TableGrid"/>
        <w:tblW w:w="0" w:type="auto"/>
        <w:tblLook w:val="04A0"/>
      </w:tblPr>
      <w:tblGrid>
        <w:gridCol w:w="5395"/>
        <w:gridCol w:w="1440"/>
        <w:gridCol w:w="3955"/>
      </w:tblGrid>
      <w:tr w:rsidR="00DB47C8" w:rsidRPr="003C371C" w:rsidTr="006362C5">
        <w:trPr>
          <w:trHeight w:val="2348"/>
        </w:trPr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7C8" w:rsidRPr="003C371C" w:rsidRDefault="00DB47C8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Participation restrictions (rate all that apply):</w:t>
            </w:r>
          </w:p>
          <w:p w:rsidR="00DB47C8" w:rsidRPr="003C371C" w:rsidRDefault="00DB47C8" w:rsidP="00CA6216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Activities of daily living (e.g. daily hygiene, emails, etc): </w:t>
            </w:r>
          </w:p>
          <w:p w:rsidR="00DB47C8" w:rsidRPr="003C371C" w:rsidRDefault="00DB47C8" w:rsidP="00CA6216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Household tasks (e.g. cleaning, cooking, laundry, etc): </w:t>
            </w:r>
          </w:p>
          <w:p w:rsidR="00DB47C8" w:rsidRPr="003C371C" w:rsidRDefault="00DB47C8" w:rsidP="00CA6216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Interpersonal interactions: </w:t>
            </w:r>
          </w:p>
          <w:p w:rsidR="00DB47C8" w:rsidRPr="003C371C" w:rsidRDefault="00DB47C8" w:rsidP="00DB47C8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Education: </w:t>
            </w:r>
          </w:p>
          <w:p w:rsidR="00DB47C8" w:rsidRPr="003C371C" w:rsidRDefault="00DB47C8" w:rsidP="00DB47C8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Employment: </w:t>
            </w:r>
          </w:p>
          <w:p w:rsidR="00DB47C8" w:rsidRPr="003C371C" w:rsidRDefault="00DB47C8" w:rsidP="00DB47C8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Community: </w:t>
            </w:r>
          </w:p>
          <w:p w:rsidR="00DB47C8" w:rsidRPr="003C371C" w:rsidRDefault="00DB47C8" w:rsidP="00DB47C8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Other (please specify): 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7C8" w:rsidRPr="003C371C" w:rsidRDefault="00DB47C8" w:rsidP="00CA6216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DB47C8" w:rsidRPr="003C371C" w:rsidRDefault="002F1A8C" w:rsidP="00DB47C8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MILD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MODERATE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SEVERE </w:t>
            </w:r>
          </w:p>
          <w:p w:rsidR="00DB47C8" w:rsidRPr="003C371C" w:rsidRDefault="002F1A8C" w:rsidP="00DB47C8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MILD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MODERATE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SEVERE </w:t>
            </w:r>
          </w:p>
          <w:p w:rsidR="00DB47C8" w:rsidRPr="003C371C" w:rsidRDefault="002F1A8C" w:rsidP="00DB47C8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MILD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MODERATE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SEVERE </w:t>
            </w:r>
          </w:p>
          <w:p w:rsidR="00DB47C8" w:rsidRPr="003C371C" w:rsidRDefault="002F1A8C" w:rsidP="00DB47C8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MILD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MODERATE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SEVERE </w:t>
            </w:r>
          </w:p>
          <w:p w:rsidR="00DB47C8" w:rsidRPr="003C371C" w:rsidRDefault="002F1A8C" w:rsidP="00DB47C8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MILD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MODERATE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SEVERE </w:t>
            </w:r>
          </w:p>
          <w:p w:rsidR="00DB47C8" w:rsidRPr="003C371C" w:rsidRDefault="002F1A8C" w:rsidP="00DB47C8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MILD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MODERATE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SEVERE </w:t>
            </w:r>
          </w:p>
          <w:p w:rsidR="00DB47C8" w:rsidRPr="003C371C" w:rsidRDefault="002F1A8C" w:rsidP="00DB47C8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MILD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MODERATE  </w:t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3C371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DB47C8" w:rsidRPr="003C371C">
              <w:rPr>
                <w:rFonts w:ascii="Arial" w:hAnsi="Arial" w:cs="Arial"/>
                <w:color w:val="000000"/>
                <w:sz w:val="16"/>
                <w:szCs w:val="18"/>
              </w:rPr>
              <w:t xml:space="preserve"> SEVERE </w:t>
            </w:r>
          </w:p>
        </w:tc>
      </w:tr>
      <w:tr w:rsidR="00BA2E21" w:rsidRPr="003C371C" w:rsidTr="006362C5">
        <w:trPr>
          <w:trHeight w:val="1152"/>
        </w:trPr>
        <w:tc>
          <w:tcPr>
            <w:tcW w:w="10790" w:type="dxa"/>
            <w:gridSpan w:val="3"/>
            <w:tcBorders>
              <w:top w:val="single" w:sz="4" w:space="0" w:color="auto"/>
            </w:tcBorders>
          </w:tcPr>
          <w:p w:rsidR="00BA2E21" w:rsidRPr="003C371C" w:rsidRDefault="00BA2E21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What are your major complains</w:t>
            </w:r>
            <w:r w:rsidR="003C371C">
              <w:rPr>
                <w:rFonts w:ascii="Arial" w:hAnsi="Arial" w:cs="Arial"/>
                <w:sz w:val="16"/>
                <w:szCs w:val="18"/>
              </w:rPr>
              <w:t xml:space="preserve"> at the time of this evaluation?</w:t>
            </w:r>
          </w:p>
          <w:p w:rsidR="00BA2E21" w:rsidRPr="003C371C" w:rsidRDefault="00BA2E21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BA2E21" w:rsidRPr="003C371C" w:rsidTr="00E45FCD">
        <w:trPr>
          <w:trHeight w:val="648"/>
        </w:trPr>
        <w:tc>
          <w:tcPr>
            <w:tcW w:w="5395" w:type="dxa"/>
          </w:tcPr>
          <w:p w:rsidR="00BA2E21" w:rsidRPr="003C371C" w:rsidRDefault="00BA2E21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Person completing this form:</w:t>
            </w:r>
          </w:p>
          <w:p w:rsidR="00BA2E21" w:rsidRPr="003C371C" w:rsidRDefault="00BA2E21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395" w:type="dxa"/>
            <w:gridSpan w:val="2"/>
          </w:tcPr>
          <w:p w:rsidR="00BA2E21" w:rsidRPr="003C371C" w:rsidRDefault="00BA2E21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Relationship to client:</w:t>
            </w:r>
          </w:p>
          <w:p w:rsidR="00BA2E21" w:rsidRPr="003C371C" w:rsidRDefault="00BA2E21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BA2E21" w:rsidRPr="003C371C" w:rsidTr="006362C5">
        <w:trPr>
          <w:trHeight w:val="648"/>
        </w:trPr>
        <w:tc>
          <w:tcPr>
            <w:tcW w:w="5395" w:type="dxa"/>
          </w:tcPr>
          <w:p w:rsidR="00BA2E21" w:rsidRPr="003C371C" w:rsidRDefault="00BA2E21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Signature:</w:t>
            </w:r>
          </w:p>
          <w:p w:rsidR="00DB47C8" w:rsidRPr="003C371C" w:rsidRDefault="00DB47C8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395" w:type="dxa"/>
            <w:gridSpan w:val="2"/>
          </w:tcPr>
          <w:p w:rsidR="00BA2E21" w:rsidRPr="003C371C" w:rsidRDefault="00BA2E21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3C371C">
              <w:rPr>
                <w:rFonts w:ascii="Arial" w:hAnsi="Arial" w:cs="Arial"/>
                <w:sz w:val="16"/>
                <w:szCs w:val="18"/>
              </w:rPr>
              <w:t>Date:</w:t>
            </w:r>
          </w:p>
          <w:p w:rsidR="00BA2E21" w:rsidRPr="003C371C" w:rsidRDefault="00BA2E21" w:rsidP="00150FB0">
            <w:pPr>
              <w:rPr>
                <w:rFonts w:ascii="Arial" w:hAnsi="Arial" w:cs="Arial"/>
                <w:szCs w:val="28"/>
              </w:rPr>
            </w:pPr>
          </w:p>
        </w:tc>
      </w:tr>
    </w:tbl>
    <w:p w:rsidR="00CA6216" w:rsidRPr="003C371C" w:rsidRDefault="00CA6216" w:rsidP="00150FB0">
      <w:pPr>
        <w:rPr>
          <w:sz w:val="20"/>
          <w:szCs w:val="22"/>
        </w:rPr>
      </w:pPr>
    </w:p>
    <w:sectPr w:rsidR="00CA6216" w:rsidRPr="003C371C" w:rsidSect="003C7C28">
      <w:headerReference w:type="default" r:id="rId6"/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AEA" w:rsidRDefault="004B4AEA" w:rsidP="00150FB0">
      <w:r>
        <w:separator/>
      </w:r>
    </w:p>
  </w:endnote>
  <w:endnote w:type="continuationSeparator" w:id="0">
    <w:p w:rsidR="004B4AEA" w:rsidRDefault="004B4AEA" w:rsidP="00150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AEA" w:rsidRDefault="004B4AEA" w:rsidP="00150FB0">
      <w:r>
        <w:separator/>
      </w:r>
    </w:p>
  </w:footnote>
  <w:footnote w:type="continuationSeparator" w:id="0">
    <w:p w:rsidR="004B4AEA" w:rsidRDefault="004B4AEA" w:rsidP="00150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16" w:rsidRPr="00150FB0" w:rsidRDefault="00CA6216" w:rsidP="00150FB0">
    <w:pPr>
      <w:pStyle w:val="Header"/>
      <w:tabs>
        <w:tab w:val="clear" w:pos="9360"/>
        <w:tab w:val="left" w:pos="1080"/>
        <w:tab w:val="right" w:pos="10080"/>
      </w:tabs>
      <w:rPr>
        <w:rFonts w:asciiTheme="majorBidi" w:hAnsiTheme="majorBidi" w:cstheme="majorBidi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16" w:rsidRPr="006362C5" w:rsidRDefault="00CA6216" w:rsidP="00CA578B">
    <w:pPr>
      <w:pStyle w:val="Header"/>
      <w:tabs>
        <w:tab w:val="clear" w:pos="9360"/>
        <w:tab w:val="left" w:pos="270"/>
        <w:tab w:val="right" w:pos="10800"/>
      </w:tabs>
      <w:rPr>
        <w:rFonts w:asciiTheme="majorBidi" w:hAnsiTheme="majorBidi" w:cstheme="majorBidi"/>
        <w:sz w:val="20"/>
        <w:szCs w:val="20"/>
      </w:rPr>
    </w:pPr>
    <w:r w:rsidRPr="006362C5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3175</wp:posOffset>
          </wp:positionV>
          <wp:extent cx="219075" cy="631825"/>
          <wp:effectExtent l="19050" t="0" r="9525" b="0"/>
          <wp:wrapSquare wrapText="bothSides"/>
          <wp:docPr id="2" name="Picture 2" descr="MCNA02448_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NA02448_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3D1D">
      <w:rPr>
        <w:rFonts w:asciiTheme="majorBidi" w:hAnsiTheme="majorBidi" w:cstheme="majorBidi"/>
        <w:sz w:val="20"/>
        <w:szCs w:val="20"/>
      </w:rPr>
      <w:tab/>
    </w:r>
    <w:r w:rsidRPr="006362C5">
      <w:rPr>
        <w:rFonts w:asciiTheme="majorBidi" w:hAnsiTheme="majorBidi" w:cstheme="majorBidi"/>
        <w:sz w:val="20"/>
        <w:szCs w:val="20"/>
      </w:rPr>
      <w:t xml:space="preserve">ARIZONA INSTITUTE FOR </w:t>
    </w:r>
    <w:r w:rsidRPr="006362C5">
      <w:rPr>
        <w:rFonts w:asciiTheme="majorBidi" w:hAnsiTheme="majorBidi" w:cstheme="majorBidi"/>
        <w:sz w:val="20"/>
        <w:szCs w:val="20"/>
      </w:rPr>
      <w:tab/>
    </w:r>
    <w:r w:rsidRPr="006362C5">
      <w:rPr>
        <w:rFonts w:asciiTheme="majorBidi" w:hAnsiTheme="majorBidi" w:cstheme="majorBidi"/>
        <w:sz w:val="20"/>
        <w:szCs w:val="20"/>
      </w:rPr>
      <w:tab/>
      <w:t>Phone: 602-224-0202</w:t>
    </w:r>
  </w:p>
  <w:p w:rsidR="00CA6216" w:rsidRPr="006362C5" w:rsidRDefault="00AA3D1D" w:rsidP="00CA578B">
    <w:pPr>
      <w:pStyle w:val="Header"/>
      <w:tabs>
        <w:tab w:val="clear" w:pos="9360"/>
        <w:tab w:val="left" w:pos="270"/>
        <w:tab w:val="right" w:pos="10800"/>
      </w:tabs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ab/>
    </w:r>
    <w:r w:rsidR="00CA6216" w:rsidRPr="006362C5">
      <w:rPr>
        <w:rFonts w:asciiTheme="majorBidi" w:hAnsiTheme="majorBidi" w:cstheme="majorBidi"/>
        <w:sz w:val="20"/>
        <w:szCs w:val="20"/>
      </w:rPr>
      <w:t>COMMUNICATION AND</w:t>
    </w:r>
    <w:r w:rsidR="00CA6216" w:rsidRPr="006362C5">
      <w:rPr>
        <w:rFonts w:asciiTheme="majorBidi" w:hAnsiTheme="majorBidi" w:cstheme="majorBidi"/>
        <w:sz w:val="20"/>
        <w:szCs w:val="20"/>
      </w:rPr>
      <w:tab/>
    </w:r>
    <w:r w:rsidR="00CA6216" w:rsidRPr="006362C5">
      <w:rPr>
        <w:rFonts w:asciiTheme="majorBidi" w:hAnsiTheme="majorBidi" w:cstheme="majorBidi"/>
        <w:sz w:val="20"/>
        <w:szCs w:val="20"/>
      </w:rPr>
      <w:tab/>
      <w:t>Fax: 602-224-0010</w:t>
    </w:r>
  </w:p>
  <w:p w:rsidR="00CA6216" w:rsidRPr="006362C5" w:rsidRDefault="00AA3D1D" w:rsidP="00CA578B">
    <w:pPr>
      <w:pStyle w:val="Header"/>
      <w:tabs>
        <w:tab w:val="clear" w:pos="9360"/>
        <w:tab w:val="left" w:pos="270"/>
        <w:tab w:val="right" w:pos="10800"/>
      </w:tabs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ab/>
    </w:r>
    <w:r w:rsidR="00CA6216" w:rsidRPr="006362C5">
      <w:rPr>
        <w:rFonts w:asciiTheme="majorBidi" w:hAnsiTheme="majorBidi" w:cstheme="majorBidi"/>
        <w:sz w:val="20"/>
        <w:szCs w:val="20"/>
      </w:rPr>
      <w:t>COGNITIVE DISORDERS</w:t>
    </w:r>
    <w:r w:rsidR="00CA6216" w:rsidRPr="006362C5">
      <w:rPr>
        <w:rFonts w:asciiTheme="majorBidi" w:hAnsiTheme="majorBidi" w:cstheme="majorBidi"/>
        <w:sz w:val="20"/>
        <w:szCs w:val="20"/>
      </w:rPr>
      <w:tab/>
    </w:r>
    <w:r w:rsidR="00CA6216" w:rsidRPr="006362C5">
      <w:rPr>
        <w:rFonts w:asciiTheme="majorBidi" w:hAnsiTheme="majorBidi" w:cstheme="majorBidi"/>
        <w:sz w:val="20"/>
        <w:szCs w:val="20"/>
      </w:rPr>
      <w:tab/>
      <w:t>mjtrunzo@mindspring.com</w:t>
    </w:r>
  </w:p>
  <w:p w:rsidR="00CA6216" w:rsidRPr="006362C5" w:rsidRDefault="00AA3D1D" w:rsidP="00CA578B">
    <w:pPr>
      <w:pStyle w:val="Header"/>
      <w:tabs>
        <w:tab w:val="clear" w:pos="9360"/>
        <w:tab w:val="left" w:pos="270"/>
        <w:tab w:val="right" w:pos="10800"/>
      </w:tabs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ab/>
    </w:r>
    <w:r w:rsidR="00CA6216" w:rsidRPr="006362C5">
      <w:rPr>
        <w:rFonts w:asciiTheme="majorBidi" w:hAnsiTheme="majorBidi" w:cstheme="majorBidi"/>
        <w:sz w:val="20"/>
        <w:szCs w:val="20"/>
      </w:rPr>
      <w:t>4545 N. 36</w:t>
    </w:r>
    <w:r w:rsidR="00CA6216" w:rsidRPr="006362C5">
      <w:rPr>
        <w:rFonts w:asciiTheme="majorBidi" w:hAnsiTheme="majorBidi" w:cstheme="majorBidi"/>
        <w:sz w:val="20"/>
        <w:szCs w:val="20"/>
        <w:vertAlign w:val="superscript"/>
      </w:rPr>
      <w:t>th</w:t>
    </w:r>
    <w:r w:rsidR="00CA6216" w:rsidRPr="006362C5">
      <w:rPr>
        <w:rFonts w:asciiTheme="majorBidi" w:hAnsiTheme="majorBidi" w:cstheme="majorBidi"/>
        <w:sz w:val="20"/>
        <w:szCs w:val="20"/>
      </w:rPr>
      <w:t xml:space="preserve"> St. Ste 125A Phoenix, AZ</w:t>
    </w:r>
    <w:r w:rsidR="00295B48" w:rsidRPr="006362C5">
      <w:rPr>
        <w:rFonts w:asciiTheme="majorBidi" w:hAnsiTheme="majorBidi" w:cstheme="majorBidi"/>
        <w:sz w:val="20"/>
        <w:szCs w:val="20"/>
      </w:rPr>
      <w:t xml:space="preserve"> 85018</w:t>
    </w:r>
    <w:r w:rsidR="00295B48" w:rsidRPr="006362C5">
      <w:rPr>
        <w:rFonts w:asciiTheme="majorBidi" w:hAnsiTheme="majorBidi" w:cstheme="majorBidi"/>
        <w:sz w:val="20"/>
        <w:szCs w:val="20"/>
      </w:rPr>
      <w:tab/>
    </w:r>
    <w:r w:rsidR="00CA6216" w:rsidRPr="006362C5">
      <w:rPr>
        <w:rFonts w:asciiTheme="majorBidi" w:hAnsiTheme="majorBidi" w:cstheme="majorBidi"/>
        <w:sz w:val="20"/>
        <w:szCs w:val="20"/>
      </w:rPr>
      <w:tab/>
    </w:r>
    <w:r w:rsidR="00295B48" w:rsidRPr="006362C5">
      <w:rPr>
        <w:rFonts w:asciiTheme="majorBidi" w:hAnsiTheme="majorBidi" w:cstheme="majorBidi"/>
        <w:sz w:val="20"/>
        <w:szCs w:val="20"/>
      </w:rPr>
      <w:t>http://www.aiccd.net</w:t>
    </w:r>
  </w:p>
  <w:p w:rsidR="00CA6216" w:rsidRPr="006362C5" w:rsidRDefault="00CA6216" w:rsidP="00150FB0">
    <w:pPr>
      <w:pStyle w:val="Header"/>
      <w:tabs>
        <w:tab w:val="clear" w:pos="9360"/>
        <w:tab w:val="left" w:pos="1080"/>
        <w:tab w:val="right" w:pos="10080"/>
      </w:tabs>
      <w:rPr>
        <w:rFonts w:asciiTheme="majorBidi" w:hAnsiTheme="majorBidi" w:cstheme="majorBidi"/>
        <w:sz w:val="20"/>
        <w:szCs w:val="20"/>
      </w:rPr>
    </w:pPr>
    <w:r w:rsidRPr="006362C5">
      <w:rPr>
        <w:rFonts w:asciiTheme="majorBidi" w:hAnsiTheme="majorBidi" w:cstheme="majorBidi"/>
        <w:sz w:val="20"/>
        <w:szCs w:val="20"/>
      </w:rPr>
      <w:tab/>
    </w:r>
    <w:r w:rsidRPr="006362C5">
      <w:rPr>
        <w:rFonts w:asciiTheme="majorBidi" w:hAnsiTheme="majorBidi" w:cstheme="majorBidi"/>
        <w:sz w:val="20"/>
        <w:szCs w:val="20"/>
      </w:rPr>
      <w:tab/>
    </w:r>
    <w:r w:rsidRPr="006362C5">
      <w:rPr>
        <w:rFonts w:asciiTheme="majorBidi" w:hAnsiTheme="majorBidi" w:cstheme="majorBidi"/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50FB0"/>
    <w:rsid w:val="00090416"/>
    <w:rsid w:val="000B11C5"/>
    <w:rsid w:val="00150FB0"/>
    <w:rsid w:val="001C4205"/>
    <w:rsid w:val="00295B48"/>
    <w:rsid w:val="002F1A8C"/>
    <w:rsid w:val="00343860"/>
    <w:rsid w:val="003950C9"/>
    <w:rsid w:val="003C142F"/>
    <w:rsid w:val="003C371C"/>
    <w:rsid w:val="003C7C28"/>
    <w:rsid w:val="003D430E"/>
    <w:rsid w:val="004B4AEA"/>
    <w:rsid w:val="004C721B"/>
    <w:rsid w:val="005173E0"/>
    <w:rsid w:val="00545C18"/>
    <w:rsid w:val="005A6C18"/>
    <w:rsid w:val="005D7E6B"/>
    <w:rsid w:val="006362C5"/>
    <w:rsid w:val="007606B5"/>
    <w:rsid w:val="00764929"/>
    <w:rsid w:val="009A0AB7"/>
    <w:rsid w:val="009A1129"/>
    <w:rsid w:val="009E2405"/>
    <w:rsid w:val="00A86CE4"/>
    <w:rsid w:val="00AA3D1D"/>
    <w:rsid w:val="00BA2E21"/>
    <w:rsid w:val="00BF5F14"/>
    <w:rsid w:val="00C74B46"/>
    <w:rsid w:val="00CA578B"/>
    <w:rsid w:val="00CA6216"/>
    <w:rsid w:val="00CE0D5D"/>
    <w:rsid w:val="00D46980"/>
    <w:rsid w:val="00DA0995"/>
    <w:rsid w:val="00DB47C8"/>
    <w:rsid w:val="00E3640A"/>
    <w:rsid w:val="00FC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FB0"/>
  </w:style>
  <w:style w:type="paragraph" w:styleId="Footer">
    <w:name w:val="footer"/>
    <w:basedOn w:val="Normal"/>
    <w:link w:val="FooterChar"/>
    <w:uiPriority w:val="99"/>
    <w:unhideWhenUsed/>
    <w:rsid w:val="00150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FB0"/>
  </w:style>
  <w:style w:type="table" w:styleId="TableGrid">
    <w:name w:val="Table Grid"/>
    <w:basedOn w:val="TableNormal"/>
    <w:uiPriority w:val="39"/>
    <w:rsid w:val="00150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5B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Bethany Buckley</cp:lastModifiedBy>
  <cp:revision>14</cp:revision>
  <cp:lastPrinted>2016-05-25T22:15:00Z</cp:lastPrinted>
  <dcterms:created xsi:type="dcterms:W3CDTF">2016-05-25T20:25:00Z</dcterms:created>
  <dcterms:modified xsi:type="dcterms:W3CDTF">2016-06-01T18:59:00Z</dcterms:modified>
</cp:coreProperties>
</file>